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365FB234" w:rsidR="005D2DF5" w:rsidRPr="00032506" w:rsidRDefault="00CB6A55" w:rsidP="00A710A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9CD82" wp14:editId="3EBE6741">
                <wp:simplePos x="0" y="0"/>
                <wp:positionH relativeFrom="column">
                  <wp:posOffset>2077932</wp:posOffset>
                </wp:positionH>
                <wp:positionV relativeFrom="paragraph">
                  <wp:posOffset>723265</wp:posOffset>
                </wp:positionV>
                <wp:extent cx="1278467" cy="0"/>
                <wp:effectExtent l="50800" t="38100" r="29845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84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90CE1" id="Straight Connector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pt,56.95pt" to="264.25pt,5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43559F04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07C872A7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4870DA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九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1C50"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241F08E2" w14:textId="07C872A7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4870DA">
                        <w:rPr>
                          <w:rFonts w:ascii="DengXian" w:eastAsia="DengXian" w:hAnsi="DengXian" w:hint="eastAsia"/>
                          <w:lang w:val="en-GB"/>
                        </w:rPr>
                        <w:t>九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13789FF5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E7781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1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13789FF5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E7781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1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7BA54D3C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    </w:t>
      </w:r>
      <w:r w:rsidR="004870DA">
        <w:rPr>
          <w:rFonts w:ascii="Heiti TC Medium" w:eastAsia="Heiti TC Medium" w:hAnsi="Heiti TC Medium"/>
          <w:lang w:val="en-SG"/>
        </w:rPr>
        <w:t>10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CB0752">
        <w:rPr>
          <w:rFonts w:ascii="Heiti TC Medium" w:eastAsia="Heiti TC Medium" w:hAnsi="Heiti TC Medium"/>
          <w:lang w:val="en-SG"/>
        </w:rPr>
        <w:t>1</w:t>
      </w:r>
      <w:r w:rsidR="004E7781" w:rsidRPr="004E7781">
        <w:rPr>
          <w:rFonts w:ascii="Heiti TC Medium" w:eastAsia="Heiti TC Medium" w:hAnsi="Heiti TC Medium" w:hint="eastAsia"/>
          <w:lang w:val="en-SG"/>
        </w:rPr>
        <w:t>-</w:t>
      </w:r>
      <w:r w:rsidR="004870DA">
        <w:rPr>
          <w:rFonts w:ascii="Heiti TC Medium" w:eastAsia="Heiti TC Medium" w:hAnsi="Heiti TC Medium"/>
          <w:lang w:val="en-SG"/>
        </w:rPr>
        <w:t>11:3</w:t>
      </w:r>
      <w:r w:rsidR="004870DA">
        <w:rPr>
          <w:rFonts w:ascii="Heiti TC Medium" w:eastAsia="Heiti TC Medium" w:hAnsi="Heiti TC Medium" w:hint="eastAsia"/>
          <w:lang w:val="en-SG"/>
        </w:rPr>
        <w:t>离开西奈</w:t>
      </w:r>
      <w:r w:rsidR="00E60554">
        <w:rPr>
          <w:rFonts w:ascii="Heiti TC Medium" w:eastAsia="Heiti TC Medium" w:hAnsi="Heiti TC Medium" w:hint="eastAsia"/>
          <w:lang w:val="en-SG"/>
        </w:rPr>
        <w:t xml:space="preserve"> 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104439D4" w:rsidR="0005668B" w:rsidRPr="004F4319" w:rsidRDefault="004870DA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526B8C" wp14:editId="22BA6919">
                <wp:simplePos x="0" y="0"/>
                <wp:positionH relativeFrom="column">
                  <wp:posOffset>2079202</wp:posOffset>
                </wp:positionH>
                <wp:positionV relativeFrom="paragraph">
                  <wp:posOffset>27305</wp:posOffset>
                </wp:positionV>
                <wp:extent cx="1278467" cy="0"/>
                <wp:effectExtent l="50800" t="38100" r="29845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84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87A2C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pt,2.15pt" to="264.35pt,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31E9561E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30F68B6F" w:rsidR="004E7781" w:rsidRPr="001356C0" w:rsidRDefault="004E7781" w:rsidP="00A710A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  <w:sz w:val="21"/>
          <w:szCs w:val="22"/>
        </w:rPr>
        <w:t>读《民数记》</w:t>
      </w:r>
      <w:r w:rsidR="00C47E87" w:rsidRPr="00C6689D">
        <w:rPr>
          <w:rFonts w:ascii="DengXian" w:eastAsia="DengXian" w:hAnsi="DengXian" w:hint="eastAsia"/>
          <w:sz w:val="21"/>
          <w:szCs w:val="22"/>
        </w:rPr>
        <w:t>第</w:t>
      </w:r>
      <w:r w:rsidR="00800D5A">
        <w:rPr>
          <w:rFonts w:ascii="DengXian" w:eastAsia="DengXian" w:hAnsi="DengXian" w:hint="eastAsia"/>
          <w:sz w:val="21"/>
          <w:szCs w:val="22"/>
        </w:rPr>
        <w:t>八</w:t>
      </w:r>
      <w:r w:rsidR="00C47E87" w:rsidRPr="00C6689D">
        <w:rPr>
          <w:rFonts w:ascii="DengXian" w:eastAsia="DengXian" w:hAnsi="DengXian" w:hint="eastAsia"/>
          <w:sz w:val="21"/>
          <w:szCs w:val="22"/>
        </w:rPr>
        <w:t>课</w:t>
      </w:r>
    </w:p>
    <w:p w14:paraId="6FA07BC2" w14:textId="61BAAA0E" w:rsidR="004E7781" w:rsidRPr="00B42308" w:rsidRDefault="00800D5A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  <w:szCs w:val="28"/>
        </w:rPr>
      </w:pPr>
      <w:r>
        <w:rPr>
          <w:rFonts w:ascii="Kaiti TC" w:eastAsia="Kaiti TC" w:hAnsi="Kaiti TC" w:hint="eastAsia"/>
          <w:sz w:val="24"/>
          <w:szCs w:val="28"/>
          <w:lang w:val="en-SG"/>
        </w:rPr>
        <w:t>请就</w:t>
      </w:r>
      <w:r w:rsidR="00671603">
        <w:rPr>
          <w:rFonts w:ascii="Kaiti TC" w:eastAsia="Kaiti TC" w:hAnsi="Kaiti TC" w:hint="eastAsia"/>
          <w:sz w:val="24"/>
          <w:szCs w:val="28"/>
          <w:lang w:val="en-SG"/>
        </w:rPr>
        <w:t>「</w:t>
      </w:r>
      <w:r>
        <w:rPr>
          <w:rFonts w:ascii="Kaiti TC" w:eastAsia="Kaiti TC" w:hAnsi="Kaiti TC" w:hint="eastAsia"/>
          <w:sz w:val="24"/>
          <w:szCs w:val="28"/>
          <w:lang w:val="en-SG"/>
        </w:rPr>
        <w:t>神的引导</w:t>
      </w:r>
      <w:r w:rsidR="00671603">
        <w:rPr>
          <w:rFonts w:ascii="Kaiti TC" w:eastAsia="Kaiti TC" w:hAnsi="Kaiti TC" w:hint="eastAsia"/>
          <w:sz w:val="24"/>
          <w:szCs w:val="28"/>
          <w:lang w:val="en-SG"/>
        </w:rPr>
        <w:t>」</w:t>
      </w:r>
      <w:r>
        <w:rPr>
          <w:rFonts w:ascii="Kaiti TC" w:eastAsia="Kaiti TC" w:hAnsi="Kaiti TC" w:hint="eastAsia"/>
          <w:sz w:val="24"/>
          <w:szCs w:val="28"/>
          <w:lang w:val="en-SG"/>
        </w:rPr>
        <w:t>的功课</w:t>
      </w:r>
      <w:r w:rsidR="00B13FC6">
        <w:rPr>
          <w:rFonts w:ascii="Kaiti TC" w:eastAsia="Kaiti TC" w:hAnsi="Kaiti TC" w:hint="eastAsia"/>
          <w:sz w:val="24"/>
          <w:szCs w:val="28"/>
          <w:lang w:val="en-SG"/>
        </w:rPr>
        <w:t>分享一件</w:t>
      </w:r>
      <w:r>
        <w:rPr>
          <w:rFonts w:ascii="Kaiti TC" w:eastAsia="Kaiti TC" w:hAnsi="Kaiti TC" w:hint="eastAsia"/>
          <w:sz w:val="24"/>
          <w:szCs w:val="28"/>
          <w:lang w:val="en-SG"/>
        </w:rPr>
        <w:t>神给你的引导，并做一个感恩祷告</w:t>
      </w:r>
      <w:r w:rsidR="00B5204D" w:rsidRPr="00B42308">
        <w:rPr>
          <w:rFonts w:ascii="Kaiti TC" w:eastAsia="Kaiti TC" w:hAnsi="Kaiti TC" w:hint="eastAsia"/>
          <w:sz w:val="24"/>
          <w:szCs w:val="28"/>
          <w:lang w:val="en-SG"/>
        </w:rPr>
        <w:t>。</w:t>
      </w:r>
      <w:r w:rsidR="009C5E85" w:rsidRPr="00B42308">
        <w:rPr>
          <w:rFonts w:ascii="Kaiti TC" w:eastAsia="Kaiti TC" w:hAnsi="Kaiti TC" w:hint="eastAsia"/>
          <w:sz w:val="24"/>
          <w:szCs w:val="28"/>
        </w:rPr>
        <w:t xml:space="preserve"> </w:t>
      </w:r>
    </w:p>
    <w:p w14:paraId="0E31B543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8F468F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92E6CB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37B4C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67E80390" w:rsidR="004E7781" w:rsidRPr="00914923" w:rsidRDefault="004E7781" w:rsidP="001356C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二</w:t>
      </w:r>
      <w:r w:rsidR="00800D5A">
        <w:rPr>
          <w:rFonts w:ascii="Heiti TC Medium" w:eastAsia="Heiti TC Medium" w:hAnsi="Heiti TC Medium" w:hint="eastAsia"/>
        </w:rPr>
        <w:t>、三</w:t>
      </w:r>
      <w:r w:rsidR="00974439">
        <w:rPr>
          <w:rFonts w:ascii="Heiti TC Medium" w:eastAsia="Heiti TC Medium" w:hAnsi="Heiti TC Medium" w:hint="eastAsia"/>
        </w:rPr>
        <w:t xml:space="preserve"> 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  <w:szCs w:val="22"/>
        </w:rPr>
        <w:t>读</w:t>
      </w:r>
      <w:r w:rsidR="00C47E87" w:rsidRPr="00C6689D">
        <w:rPr>
          <w:rFonts w:ascii="DengXian" w:eastAsia="DengXian" w:hAnsi="DengXian" w:hint="eastAsia"/>
          <w:szCs w:val="22"/>
        </w:rPr>
        <w:t>《民数记》</w:t>
      </w:r>
      <w:r w:rsidR="00800D5A">
        <w:rPr>
          <w:rFonts w:asciiTheme="minorHAnsi" w:eastAsia="DengXian" w:hAnsiTheme="minorHAnsi" w:cstheme="minorHAnsi"/>
        </w:rPr>
        <w:t>10</w:t>
      </w:r>
      <w:r w:rsidR="00C47E87" w:rsidRPr="00C6689D">
        <w:rPr>
          <w:rFonts w:asciiTheme="minorHAnsi" w:eastAsia="DengXian" w:hAnsiTheme="minorHAnsi" w:cstheme="minorHAnsi" w:hint="eastAsia"/>
        </w:rPr>
        <w:t>：</w:t>
      </w:r>
      <w:r w:rsidR="00C47E87" w:rsidRPr="00C6689D">
        <w:rPr>
          <w:rFonts w:asciiTheme="minorHAnsi" w:eastAsia="DengXian" w:hAnsiTheme="minorHAnsi" w:cstheme="minorHAnsi" w:hint="eastAsia"/>
        </w:rPr>
        <w:t>1</w:t>
      </w:r>
      <w:r w:rsidR="00C47E87" w:rsidRPr="00C6689D">
        <w:rPr>
          <w:rFonts w:asciiTheme="minorHAnsi" w:eastAsia="DengXian" w:hAnsiTheme="minorHAnsi" w:cstheme="minorHAnsi"/>
        </w:rPr>
        <w:t>-</w:t>
      </w:r>
      <w:r w:rsidR="00800D5A">
        <w:rPr>
          <w:rFonts w:asciiTheme="minorHAnsi" w:eastAsia="DengXian" w:hAnsiTheme="minorHAnsi" w:cstheme="minorHAnsi"/>
        </w:rPr>
        <w:t>10</w:t>
      </w:r>
      <w:r w:rsidR="00C47E87" w:rsidRPr="00C6689D">
        <w:rPr>
          <w:rFonts w:asciiTheme="minorHAnsi" w:eastAsia="DengXian" w:hAnsiTheme="minorHAnsi" w:cstheme="minorHAnsi"/>
        </w:rPr>
        <w:t xml:space="preserve"> </w:t>
      </w:r>
      <w:r w:rsidR="00800D5A">
        <w:rPr>
          <w:rFonts w:asciiTheme="minorHAnsi" w:eastAsia="DengXian" w:hAnsiTheme="minorHAnsi" w:cstheme="minorHAnsi" w:hint="eastAsia"/>
        </w:rPr>
        <w:t>银号</w:t>
      </w:r>
    </w:p>
    <w:p w14:paraId="792B1BD3" w14:textId="0FF46E35" w:rsidR="004E7781" w:rsidRPr="00B33450" w:rsidRDefault="00800D5A" w:rsidP="00B33450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 w:val="24"/>
          <w:szCs w:val="28"/>
        </w:rPr>
      </w:pPr>
      <w:r w:rsidRPr="00C0523A">
        <w:rPr>
          <w:rFonts w:asciiTheme="minorHAnsi" w:eastAsia="Kaiti TC" w:hAnsiTheme="minorHAnsi" w:cstheme="minorHAnsi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>a</w:t>
      </w:r>
      <w:r w:rsidRPr="00C0523A">
        <w:rPr>
          <w:rFonts w:asciiTheme="minorHAnsi" w:eastAsia="Kaiti TC" w:hAnsiTheme="minorHAnsi" w:cstheme="minorHAnsi" w:hint="eastAsia"/>
          <w:szCs w:val="22"/>
        </w:rPr>
        <w:t>)</w:t>
      </w:r>
      <w:r w:rsidRPr="00C0523A">
        <w:rPr>
          <w:rFonts w:asciiTheme="minorHAnsi" w:eastAsia="Kaiti TC" w:hAnsiTheme="minorHAnsi" w:cstheme="minorHAnsi"/>
          <w:szCs w:val="22"/>
        </w:rPr>
        <w:t xml:space="preserve">  </w:t>
      </w:r>
      <w:r w:rsidR="00AE3C43" w:rsidRPr="00671603">
        <w:rPr>
          <w:rFonts w:asciiTheme="minorHAnsi" w:eastAsia="Kaiti TC" w:hAnsiTheme="minorHAnsi" w:cstheme="minorHAnsi" w:hint="eastAsia"/>
          <w:sz w:val="24"/>
          <w:szCs w:val="28"/>
          <w:lang w:val="en-US"/>
        </w:rPr>
        <w:t>银号是由谁负责吹响？</w:t>
      </w:r>
    </w:p>
    <w:p w14:paraId="74DCE8B8" w14:textId="77777777" w:rsidR="00800D5A" w:rsidRPr="00E77625" w:rsidRDefault="00800D5A" w:rsidP="00800D5A">
      <w:pPr>
        <w:spacing w:before="120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4A2C7F" w14:textId="337006BE" w:rsidR="00B33450" w:rsidRDefault="00B33450" w:rsidP="00CD745F">
      <w:pPr>
        <w:ind w:left="425"/>
        <w:rPr>
          <w:rFonts w:asciiTheme="minorHAnsi" w:eastAsia="Kaiti TC" w:hAnsiTheme="minorHAnsi" w:cstheme="minorHAnsi"/>
          <w:sz w:val="22"/>
          <w:szCs w:val="22"/>
        </w:rPr>
      </w:pPr>
      <w:r w:rsidRPr="00C0523A">
        <w:rPr>
          <w:rFonts w:asciiTheme="minorHAnsi" w:eastAsia="Kaiti TC" w:hAnsiTheme="minorHAnsi" w:cstheme="minorHAnsi"/>
          <w:sz w:val="22"/>
          <w:szCs w:val="22"/>
        </w:rPr>
        <w:t>(</w:t>
      </w:r>
      <w:r w:rsidR="00800D5A">
        <w:rPr>
          <w:rFonts w:asciiTheme="minorHAnsi" w:eastAsia="Kaiti TC" w:hAnsiTheme="minorHAnsi" w:cstheme="minorHAnsi"/>
          <w:sz w:val="22"/>
          <w:szCs w:val="22"/>
        </w:rPr>
        <w:t>b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)</w:t>
      </w:r>
      <w:r w:rsidRPr="00C0523A">
        <w:rPr>
          <w:rFonts w:asciiTheme="minorHAnsi" w:eastAsia="Kaiti TC" w:hAnsiTheme="minorHAnsi" w:cstheme="minorHAnsi"/>
          <w:sz w:val="22"/>
          <w:szCs w:val="22"/>
        </w:rPr>
        <w:t xml:space="preserve">  </w:t>
      </w:r>
      <w:r w:rsidR="00AE3C43">
        <w:rPr>
          <w:rFonts w:asciiTheme="minorHAnsi" w:eastAsia="Kaiti TC" w:hAnsiTheme="minorHAnsi" w:cstheme="minorHAnsi" w:hint="eastAsia"/>
          <w:szCs w:val="28"/>
        </w:rPr>
        <w:t>请从这段经文中找出银号的五个用途</w:t>
      </w:r>
      <w:r w:rsidR="00671603">
        <w:rPr>
          <w:rFonts w:asciiTheme="minorHAnsi" w:eastAsia="Kaiti TC" w:hAnsiTheme="minorHAnsi" w:cstheme="minorHAnsi" w:hint="eastAsia"/>
          <w:szCs w:val="28"/>
        </w:rPr>
        <w:t>及有关</w:t>
      </w:r>
      <w:r w:rsidR="00AE3C43">
        <w:rPr>
          <w:rFonts w:asciiTheme="minorHAnsi" w:eastAsia="Kaiti TC" w:hAnsiTheme="minorHAnsi" w:cstheme="minorHAnsi" w:hint="eastAsia"/>
          <w:szCs w:val="28"/>
        </w:rPr>
        <w:t>经节</w:t>
      </w:r>
      <w:r w:rsidR="00671603">
        <w:rPr>
          <w:rFonts w:asciiTheme="minorHAnsi" w:eastAsia="Kaiti TC" w:hAnsiTheme="minorHAnsi" w:cstheme="minorHAnsi" w:hint="eastAsia"/>
          <w:szCs w:val="28"/>
        </w:rPr>
        <w:t>，以及以色列人</w:t>
      </w:r>
      <w:r w:rsidR="00AE3C43">
        <w:rPr>
          <w:rFonts w:asciiTheme="minorHAnsi" w:eastAsia="Kaiti TC" w:hAnsiTheme="minorHAnsi" w:cstheme="minorHAnsi" w:hint="eastAsia"/>
          <w:szCs w:val="28"/>
        </w:rPr>
        <w:t>在听到银号当有的回应。</w:t>
      </w:r>
    </w:p>
    <w:p w14:paraId="49098FA5" w14:textId="77777777" w:rsidR="00B33450" w:rsidRPr="00032506" w:rsidRDefault="00B33450" w:rsidP="00B334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D89A7D" w14:textId="77777777" w:rsidR="00B33450" w:rsidRPr="00032506" w:rsidRDefault="00B33450" w:rsidP="00B334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A5376B0" w14:textId="77777777" w:rsidR="00AE3C43" w:rsidRPr="00032506" w:rsidRDefault="00AE3C43" w:rsidP="00AE3C4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ABFC6FB" w14:textId="77777777" w:rsidR="00671603" w:rsidRPr="00032506" w:rsidRDefault="00671603" w:rsidP="0067160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EFD0737" w14:textId="77777777" w:rsidR="00AE3C43" w:rsidRPr="00032506" w:rsidRDefault="00AE3C43" w:rsidP="00AE3C4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C0ABB8C" w14:textId="77777777" w:rsidR="00AE3C43" w:rsidRPr="00032506" w:rsidRDefault="00AE3C43" w:rsidP="00AE3C4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2C9B949" w14:textId="77777777" w:rsidR="00AE3C43" w:rsidRPr="00032506" w:rsidRDefault="00AE3C43" w:rsidP="00AE3C4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6915275" w14:textId="77777777" w:rsidR="0030682C" w:rsidRPr="00032506" w:rsidRDefault="0030682C" w:rsidP="0030682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39C41EB" w14:textId="726474F5" w:rsidR="00322748" w:rsidRDefault="00B13FC6" w:rsidP="00322748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请举出一个在</w:t>
      </w:r>
      <w:r w:rsidR="00AE3C43">
        <w:rPr>
          <w:rFonts w:asciiTheme="minorHAnsi" w:eastAsia="Kaiti TC" w:hAnsiTheme="minorHAnsi" w:cstheme="minorHAnsi" w:hint="eastAsia"/>
          <w:szCs w:val="22"/>
        </w:rPr>
        <w:t>今天教会里</w:t>
      </w:r>
      <w:r w:rsidR="00E42FAF">
        <w:rPr>
          <w:rFonts w:asciiTheme="minorHAnsi" w:eastAsia="Kaiti TC" w:hAnsiTheme="minorHAnsi" w:cstheme="minorHAnsi" w:hint="eastAsia"/>
          <w:szCs w:val="22"/>
        </w:rPr>
        <w:t>「吹号」的新形态</w:t>
      </w:r>
      <w:r w:rsidR="00671603">
        <w:rPr>
          <w:rFonts w:asciiTheme="minorHAnsi" w:eastAsia="Kaiti TC" w:hAnsiTheme="minorHAnsi" w:cstheme="minorHAnsi" w:hint="eastAsia"/>
          <w:szCs w:val="22"/>
        </w:rPr>
        <w:t>，并你愿意在听见后如何回应之</w:t>
      </w:r>
      <w:r w:rsidR="00E42FAF">
        <w:rPr>
          <w:rFonts w:asciiTheme="minorHAnsi" w:eastAsia="Kaiti TC" w:hAnsiTheme="minorHAnsi" w:cstheme="minorHAnsi" w:hint="eastAsia"/>
          <w:szCs w:val="22"/>
        </w:rPr>
        <w:t>。</w:t>
      </w:r>
    </w:p>
    <w:p w14:paraId="4C99BAF3" w14:textId="77777777" w:rsidR="00322748" w:rsidRPr="00032506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6F48DF3" w14:textId="77777777" w:rsidR="00322748" w:rsidRPr="00E77625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F65CC0" w14:textId="77777777" w:rsidR="00322748" w:rsidRPr="00032506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50F171" w14:textId="77777777" w:rsidR="00322748" w:rsidRPr="00032506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84B3EA9" w14:textId="77777777" w:rsidR="00322748" w:rsidRPr="00032506" w:rsidRDefault="00322748" w:rsidP="00322748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66A6773" w14:textId="1DADC521" w:rsidR="00123D7A" w:rsidRPr="00914923" w:rsidRDefault="00123D7A" w:rsidP="00123D7A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E42FAF">
        <w:rPr>
          <w:rFonts w:ascii="Heiti TC Medium" w:eastAsia="Heiti TC Medium" w:hAnsi="Heiti TC Medium" w:hint="eastAsia"/>
        </w:rPr>
        <w:t>四</w:t>
      </w:r>
      <w:r w:rsidR="004E2A29">
        <w:rPr>
          <w:rFonts w:ascii="Heiti TC Medium" w:eastAsia="Heiti TC Medium" w:hAnsi="Heiti TC Medium" w:hint="eastAsia"/>
        </w:rPr>
        <w:t>、五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</w:rPr>
        <w:t>读</w:t>
      </w:r>
      <w:r w:rsidRPr="00C6689D">
        <w:rPr>
          <w:rFonts w:ascii="DengXian" w:eastAsia="DengXian" w:hAnsi="DengXian" w:hint="eastAsia"/>
          <w:sz w:val="20"/>
          <w:szCs w:val="21"/>
        </w:rPr>
        <w:t>《民数记》</w:t>
      </w:r>
      <w:r w:rsidR="00E42FAF">
        <w:rPr>
          <w:rFonts w:asciiTheme="minorHAnsi" w:eastAsia="DengXian" w:hAnsiTheme="minorHAnsi" w:cstheme="minorHAnsi"/>
        </w:rPr>
        <w:t>10</w:t>
      </w:r>
      <w:r w:rsidRPr="00C6689D">
        <w:rPr>
          <w:rFonts w:asciiTheme="minorHAnsi" w:eastAsia="DengXian" w:hAnsiTheme="minorHAnsi" w:cstheme="minorHAnsi" w:hint="eastAsia"/>
        </w:rPr>
        <w:t>：</w:t>
      </w:r>
      <w:r w:rsidR="00E42FAF">
        <w:rPr>
          <w:rFonts w:asciiTheme="minorHAnsi" w:eastAsia="DengXian" w:hAnsiTheme="minorHAnsi" w:cstheme="minorHAnsi"/>
        </w:rPr>
        <w:t>11</w:t>
      </w:r>
      <w:r w:rsidRPr="00C6689D">
        <w:rPr>
          <w:rFonts w:asciiTheme="minorHAnsi" w:eastAsia="DengXian" w:hAnsiTheme="minorHAnsi" w:cstheme="minorHAnsi"/>
        </w:rPr>
        <w:t>-</w:t>
      </w:r>
      <w:r w:rsidR="00E42FAF">
        <w:rPr>
          <w:rFonts w:asciiTheme="minorHAnsi" w:eastAsia="DengXian" w:hAnsiTheme="minorHAnsi" w:cstheme="minorHAnsi"/>
        </w:rPr>
        <w:t>3</w:t>
      </w:r>
      <w:r w:rsidR="004E2A29">
        <w:rPr>
          <w:rFonts w:asciiTheme="minorHAnsi" w:eastAsia="DengXian" w:hAnsiTheme="minorHAnsi" w:cstheme="minorHAnsi"/>
        </w:rPr>
        <w:t>6</w:t>
      </w:r>
      <w:r w:rsidR="00E42FAF">
        <w:rPr>
          <w:rFonts w:asciiTheme="minorHAnsi" w:eastAsia="DengXian" w:hAnsiTheme="minorHAnsi" w:cstheme="minorHAnsi" w:hint="eastAsia"/>
        </w:rPr>
        <w:t>离开西奈</w:t>
      </w:r>
    </w:p>
    <w:p w14:paraId="40F54711" w14:textId="29ECC741" w:rsidR="00DD50DC" w:rsidRPr="00F04B79" w:rsidRDefault="00FF058A" w:rsidP="00FF058A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 w:val="24"/>
        </w:rPr>
      </w:pPr>
      <w:r w:rsidRPr="00F04B79">
        <w:rPr>
          <w:rFonts w:asciiTheme="minorHAnsi" w:eastAsia="Kaiti TC" w:hAnsiTheme="minorHAnsi" w:cstheme="minorHAnsi" w:hint="eastAsia"/>
          <w:sz w:val="24"/>
        </w:rPr>
        <w:lastRenderedPageBreak/>
        <w:t>(</w:t>
      </w:r>
      <w:r w:rsidRPr="00F04B79">
        <w:rPr>
          <w:rFonts w:asciiTheme="minorHAnsi" w:eastAsia="Kaiti TC" w:hAnsiTheme="minorHAnsi" w:cstheme="minorHAnsi"/>
          <w:sz w:val="24"/>
        </w:rPr>
        <w:t xml:space="preserve">a)  </w:t>
      </w:r>
      <w:r w:rsidR="00E42FAF" w:rsidRPr="00F04B79">
        <w:rPr>
          <w:rFonts w:asciiTheme="minorHAnsi" w:eastAsia="Kaiti TC" w:hAnsiTheme="minorHAnsi" w:cstheme="minorHAnsi" w:hint="eastAsia"/>
          <w:sz w:val="24"/>
        </w:rPr>
        <w:t>以色列人在哪一日离开西奈</w:t>
      </w:r>
      <w:r w:rsidR="00DD50DC" w:rsidRPr="00F04B79">
        <w:rPr>
          <w:rFonts w:asciiTheme="minorHAnsi" w:eastAsia="Kaiti TC" w:hAnsiTheme="minorHAnsi" w:cstheme="minorHAnsi" w:hint="eastAsia"/>
          <w:sz w:val="24"/>
        </w:rPr>
        <w:t>？</w:t>
      </w:r>
      <w:r w:rsidR="00E42FAF" w:rsidRPr="00F04B79">
        <w:rPr>
          <w:rFonts w:asciiTheme="minorHAnsi" w:eastAsia="Kaiti TC" w:hAnsiTheme="minorHAnsi" w:cstheme="minorHAnsi" w:hint="eastAsia"/>
          <w:sz w:val="24"/>
        </w:rPr>
        <w:t>他们如何知道是离开的时候？</w:t>
      </w:r>
      <w:r w:rsidRPr="00F04B79">
        <w:rPr>
          <w:rFonts w:asciiTheme="minorHAnsi" w:eastAsia="Kaiti TC" w:hAnsiTheme="minorHAnsi" w:cstheme="minorHAnsi" w:hint="eastAsia"/>
          <w:sz w:val="24"/>
        </w:rPr>
        <w:t xml:space="preserve"> </w:t>
      </w:r>
    </w:p>
    <w:p w14:paraId="1CB42A6C" w14:textId="77777777" w:rsidR="00DD50DC" w:rsidRPr="00032506" w:rsidRDefault="00DD50DC" w:rsidP="00DD50D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6CC4381" w14:textId="77777777" w:rsidR="00DD50DC" w:rsidRPr="00032506" w:rsidRDefault="00DD50DC" w:rsidP="00DD50D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062B2EE" w14:textId="356E2839" w:rsidR="00FF058A" w:rsidRPr="00F04B79" w:rsidRDefault="00FF058A" w:rsidP="001743E5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 w:val="24"/>
        </w:rPr>
      </w:pPr>
      <w:r w:rsidRPr="00F04B79">
        <w:rPr>
          <w:rFonts w:asciiTheme="minorHAnsi" w:eastAsia="Kaiti TC" w:hAnsiTheme="minorHAnsi" w:cstheme="minorHAnsi"/>
          <w:sz w:val="24"/>
        </w:rPr>
        <w:t>(b</w:t>
      </w:r>
      <w:r w:rsidRPr="00F04B79">
        <w:rPr>
          <w:rFonts w:asciiTheme="minorHAnsi" w:eastAsia="Kaiti TC" w:hAnsiTheme="minorHAnsi" w:cstheme="minorHAnsi" w:hint="eastAsia"/>
          <w:sz w:val="24"/>
        </w:rPr>
        <w:t>)</w:t>
      </w:r>
      <w:r w:rsidRPr="00F04B79">
        <w:rPr>
          <w:rFonts w:asciiTheme="minorHAnsi" w:eastAsia="Kaiti TC" w:hAnsiTheme="minorHAnsi" w:cstheme="minorHAnsi"/>
          <w:sz w:val="24"/>
        </w:rPr>
        <w:t xml:space="preserve">  </w:t>
      </w:r>
      <w:r w:rsidR="00E42FAF" w:rsidRPr="00F04B79">
        <w:rPr>
          <w:rFonts w:asciiTheme="minorHAnsi" w:eastAsia="Kaiti TC" w:hAnsiTheme="minorHAnsi" w:cstheme="minorHAnsi" w:hint="eastAsia"/>
          <w:sz w:val="24"/>
        </w:rPr>
        <w:t>请写下以色列十二支派起行的次序。</w:t>
      </w:r>
    </w:p>
    <w:p w14:paraId="0016DFB5" w14:textId="77777777" w:rsidR="00DF6EBE" w:rsidRPr="00032506" w:rsidRDefault="00DF6EBE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90D20A" w14:textId="77777777" w:rsidR="00DF6EBE" w:rsidRPr="00032506" w:rsidRDefault="00DF6EBE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74D8FF4" w14:textId="77777777" w:rsidR="00DF6EBE" w:rsidRPr="00032506" w:rsidRDefault="00DF6EBE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1A8D44A" w14:textId="77777777" w:rsidR="00F23041" w:rsidRDefault="00F23041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3A4F305D" w14:textId="1451C8E6" w:rsidR="00E42FAF" w:rsidRPr="00F04B79" w:rsidRDefault="00E42FAF" w:rsidP="00E42FAF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 w:val="24"/>
        </w:rPr>
      </w:pPr>
      <w:r w:rsidRPr="00F04B79">
        <w:rPr>
          <w:rFonts w:asciiTheme="minorHAnsi" w:eastAsia="Kaiti TC" w:hAnsiTheme="minorHAnsi" w:cstheme="minorHAnsi"/>
          <w:sz w:val="24"/>
        </w:rPr>
        <w:t>(c</w:t>
      </w:r>
      <w:r w:rsidRPr="00F04B79">
        <w:rPr>
          <w:rFonts w:asciiTheme="minorHAnsi" w:eastAsia="Kaiti TC" w:hAnsiTheme="minorHAnsi" w:cstheme="minorHAnsi" w:hint="eastAsia"/>
          <w:sz w:val="24"/>
        </w:rPr>
        <w:t>)</w:t>
      </w:r>
      <w:r w:rsidRPr="00F04B79">
        <w:rPr>
          <w:rFonts w:asciiTheme="minorHAnsi" w:eastAsia="Kaiti TC" w:hAnsiTheme="minorHAnsi" w:cstheme="minorHAnsi"/>
          <w:sz w:val="24"/>
        </w:rPr>
        <w:t xml:space="preserve">  </w:t>
      </w:r>
      <w:r w:rsidR="00AB3088" w:rsidRPr="00F04B79">
        <w:rPr>
          <w:rFonts w:asciiTheme="minorHAnsi" w:eastAsia="Kaiti TC" w:hAnsiTheme="minorHAnsi" w:cstheme="minorHAnsi" w:hint="eastAsia"/>
          <w:sz w:val="24"/>
        </w:rPr>
        <w:t>利未人在</w:t>
      </w:r>
      <w:r w:rsidRPr="00F04B79">
        <w:rPr>
          <w:rFonts w:asciiTheme="minorHAnsi" w:eastAsia="Kaiti TC" w:hAnsiTheme="minorHAnsi" w:cstheme="minorHAnsi" w:hint="eastAsia"/>
          <w:sz w:val="24"/>
        </w:rPr>
        <w:t>什么时候起行</w:t>
      </w:r>
      <w:r w:rsidR="00AB3088" w:rsidRPr="00F04B79">
        <w:rPr>
          <w:rFonts w:asciiTheme="minorHAnsi" w:eastAsia="Kaiti TC" w:hAnsiTheme="minorHAnsi" w:cstheme="minorHAnsi" w:hint="eastAsia"/>
          <w:sz w:val="24"/>
        </w:rPr>
        <w:t>，请分享</w:t>
      </w:r>
      <w:r w:rsidRPr="00F04B79">
        <w:rPr>
          <w:rFonts w:asciiTheme="minorHAnsi" w:eastAsia="Kaiti TC" w:hAnsiTheme="minorHAnsi" w:cstheme="minorHAnsi" w:hint="eastAsia"/>
          <w:sz w:val="24"/>
        </w:rPr>
        <w:t>你从这里</w:t>
      </w:r>
      <w:r w:rsidR="00BA2888" w:rsidRPr="00F04B79">
        <w:rPr>
          <w:rFonts w:asciiTheme="minorHAnsi" w:eastAsia="Kaiti TC" w:hAnsiTheme="minorHAnsi" w:cstheme="minorHAnsi" w:hint="eastAsia"/>
          <w:sz w:val="24"/>
        </w:rPr>
        <w:t>对神的认识。</w:t>
      </w:r>
    </w:p>
    <w:p w14:paraId="44D67565" w14:textId="77777777" w:rsidR="00E42FAF" w:rsidRPr="00032506" w:rsidRDefault="00E42FAF" w:rsidP="00E42FA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2626F5E" w14:textId="77777777" w:rsidR="00E42FAF" w:rsidRPr="00032506" w:rsidRDefault="00E42FAF" w:rsidP="00E42FA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25C3725" w14:textId="77777777" w:rsidR="00E42FAF" w:rsidRDefault="00E42FAF" w:rsidP="00E42FA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03C4EFA6" w14:textId="19468FC9" w:rsidR="004E2A29" w:rsidRPr="00CE4429" w:rsidRDefault="004E2A29" w:rsidP="004E2A29">
      <w:pPr>
        <w:pStyle w:val="Heading1"/>
        <w:tabs>
          <w:tab w:val="clear" w:pos="720"/>
        </w:tabs>
        <w:spacing w:before="0" w:line="192" w:lineRule="auto"/>
        <w:ind w:left="425" w:hanging="425"/>
        <w:rPr>
          <w:rFonts w:asciiTheme="minorHAnsi" w:eastAsia="Kaiti TC" w:hAnsiTheme="minorHAnsi" w:cstheme="minorHAnsi"/>
          <w:sz w:val="24"/>
        </w:rPr>
      </w:pPr>
      <w:r>
        <w:rPr>
          <w:rFonts w:asciiTheme="minorHAnsi" w:eastAsia="Kaiti TC" w:hAnsiTheme="minorHAnsi" w:cstheme="minorHAnsi" w:hint="eastAsia"/>
          <w:sz w:val="24"/>
        </w:rPr>
        <w:t>在前三日的路程，神如何引领他们寻找安歇的地方？</w:t>
      </w:r>
    </w:p>
    <w:p w14:paraId="352A53D3" w14:textId="77777777" w:rsidR="004E2A29" w:rsidRPr="00032506" w:rsidRDefault="004E2A29" w:rsidP="004E2A2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3DE990C" w14:textId="77777777" w:rsidR="004E2A29" w:rsidRPr="00032506" w:rsidRDefault="004E2A29" w:rsidP="004E2A2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DA24190" w14:textId="77777777" w:rsidR="004E2A29" w:rsidRPr="00032506" w:rsidRDefault="004E2A29" w:rsidP="004E2A2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4BA3A35" w14:textId="6221F76C" w:rsidR="004E2A29" w:rsidRPr="00F04B79" w:rsidRDefault="004E2A29" w:rsidP="00AC6D91">
      <w:pPr>
        <w:pStyle w:val="Heading1"/>
        <w:tabs>
          <w:tab w:val="clear" w:pos="720"/>
        </w:tabs>
        <w:spacing w:before="0" w:line="192" w:lineRule="auto"/>
        <w:ind w:left="425" w:hanging="425"/>
        <w:rPr>
          <w:rFonts w:asciiTheme="minorHAnsi" w:eastAsia="Kaiti TC" w:hAnsiTheme="minorHAnsi" w:cstheme="minorHAnsi"/>
          <w:sz w:val="24"/>
        </w:rPr>
      </w:pPr>
      <w:r w:rsidRPr="00F04B79">
        <w:rPr>
          <w:rFonts w:asciiTheme="minorHAnsi" w:eastAsia="Kaiti TC" w:hAnsiTheme="minorHAnsi" w:cstheme="minorHAnsi"/>
          <w:sz w:val="24"/>
        </w:rPr>
        <w:t>(</w:t>
      </w:r>
      <w:r w:rsidR="00AC6D91" w:rsidRPr="00F04B79">
        <w:rPr>
          <w:rFonts w:asciiTheme="minorHAnsi" w:eastAsia="Kaiti TC" w:hAnsiTheme="minorHAnsi" w:cstheme="minorHAnsi"/>
          <w:sz w:val="24"/>
        </w:rPr>
        <w:t>a</w:t>
      </w:r>
      <w:r w:rsidRPr="00F04B79">
        <w:rPr>
          <w:rFonts w:asciiTheme="minorHAnsi" w:eastAsia="Kaiti TC" w:hAnsiTheme="minorHAnsi" w:cstheme="minorHAnsi" w:hint="eastAsia"/>
          <w:sz w:val="24"/>
        </w:rPr>
        <w:t>)</w:t>
      </w:r>
      <w:r w:rsidRPr="00F04B79">
        <w:rPr>
          <w:rFonts w:asciiTheme="minorHAnsi" w:eastAsia="Kaiti TC" w:hAnsiTheme="minorHAnsi" w:cstheme="minorHAnsi"/>
          <w:sz w:val="24"/>
        </w:rPr>
        <w:t xml:space="preserve">  </w:t>
      </w:r>
      <w:r w:rsidR="00AC6D91" w:rsidRPr="00F04B79">
        <w:rPr>
          <w:rFonts w:asciiTheme="minorHAnsi" w:eastAsia="Kaiti TC" w:hAnsiTheme="minorHAnsi" w:cstheme="minorHAnsi" w:hint="eastAsia"/>
          <w:sz w:val="24"/>
        </w:rPr>
        <w:t>尝试想象并描述以色列人起行的心情（参第</w:t>
      </w:r>
      <w:r w:rsidR="00AC6D91" w:rsidRPr="00F04B79">
        <w:rPr>
          <w:rFonts w:asciiTheme="minorHAnsi" w:eastAsia="Kaiti TC" w:hAnsiTheme="minorHAnsi" w:cstheme="minorHAnsi" w:hint="eastAsia"/>
          <w:sz w:val="24"/>
        </w:rPr>
        <w:t>3</w:t>
      </w:r>
      <w:r w:rsidR="00AC6D91" w:rsidRPr="00F04B79">
        <w:rPr>
          <w:rFonts w:asciiTheme="minorHAnsi" w:eastAsia="Kaiti TC" w:hAnsiTheme="minorHAnsi" w:cstheme="minorHAnsi"/>
          <w:sz w:val="24"/>
        </w:rPr>
        <w:t>3-36</w:t>
      </w:r>
      <w:r w:rsidR="00AC6D91" w:rsidRPr="00F04B79">
        <w:rPr>
          <w:rFonts w:asciiTheme="minorHAnsi" w:eastAsia="Kaiti TC" w:hAnsiTheme="minorHAnsi" w:cstheme="minorHAnsi" w:hint="eastAsia"/>
          <w:sz w:val="24"/>
        </w:rPr>
        <w:t>节）。</w:t>
      </w:r>
    </w:p>
    <w:p w14:paraId="0757D7B4" w14:textId="77777777" w:rsidR="004E2A29" w:rsidRPr="00032506" w:rsidRDefault="004E2A29" w:rsidP="004E2A2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FFABCB4" w14:textId="77777777" w:rsidR="004E2A29" w:rsidRPr="00032506" w:rsidRDefault="004E2A29" w:rsidP="004E2A2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1261497" w14:textId="77777777" w:rsidR="004E2A29" w:rsidRPr="00032506" w:rsidRDefault="004E2A29" w:rsidP="004E2A2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93FEA44" w14:textId="77777777" w:rsidR="00AC6D91" w:rsidRPr="00032506" w:rsidRDefault="00AC6D91" w:rsidP="00AC6D9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B389A" w14:textId="77777777" w:rsidR="00AC6D91" w:rsidRPr="00F04B79" w:rsidRDefault="00AC6D91" w:rsidP="00AC6D91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 w:val="24"/>
        </w:rPr>
      </w:pPr>
      <w:r w:rsidRPr="00F04B79">
        <w:rPr>
          <w:rFonts w:asciiTheme="minorHAnsi" w:eastAsia="Kaiti TC" w:hAnsiTheme="minorHAnsi" w:cstheme="minorHAnsi"/>
          <w:sz w:val="24"/>
        </w:rPr>
        <w:t>(b</w:t>
      </w:r>
      <w:r w:rsidRPr="00F04B79">
        <w:rPr>
          <w:rFonts w:asciiTheme="minorHAnsi" w:eastAsia="Kaiti TC" w:hAnsiTheme="minorHAnsi" w:cstheme="minorHAnsi" w:hint="eastAsia"/>
          <w:sz w:val="24"/>
        </w:rPr>
        <w:t>)</w:t>
      </w:r>
      <w:r w:rsidRPr="00F04B79">
        <w:rPr>
          <w:rFonts w:asciiTheme="minorHAnsi" w:eastAsia="Kaiti TC" w:hAnsiTheme="minorHAnsi" w:cstheme="minorHAnsi"/>
          <w:sz w:val="24"/>
        </w:rPr>
        <w:t xml:space="preserve">  </w:t>
      </w:r>
      <w:r w:rsidRPr="00F04B79">
        <w:rPr>
          <w:rFonts w:asciiTheme="minorHAnsi" w:eastAsia="Kaiti TC" w:hAnsiTheme="minorHAnsi" w:cstheme="minorHAnsi" w:hint="eastAsia"/>
          <w:sz w:val="24"/>
        </w:rPr>
        <w:t>今天你与众圣徒迈向「新天新地」的心情又是如何？</w:t>
      </w:r>
    </w:p>
    <w:p w14:paraId="5D873633" w14:textId="77777777" w:rsidR="00AC6D91" w:rsidRPr="00032506" w:rsidRDefault="00AC6D91" w:rsidP="00AC6D9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7371C98" w14:textId="77777777" w:rsidR="00AC6D91" w:rsidRPr="00032506" w:rsidRDefault="00AC6D91" w:rsidP="00AC6D9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50B370" w14:textId="77777777" w:rsidR="00AC6D91" w:rsidRPr="00032506" w:rsidRDefault="00AC6D91" w:rsidP="00AC6D9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B00765A" w14:textId="77777777" w:rsidR="00AC6D91" w:rsidRPr="00032506" w:rsidRDefault="00AC6D91" w:rsidP="00AC6D9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C7E4BA" w14:textId="77777777" w:rsidR="004E2A29" w:rsidRDefault="004E2A29" w:rsidP="004E2A2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1D5EA4B6" w14:textId="279BBF14" w:rsidR="001F4E50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Theme="minorHAnsi" w:eastAsia="DengXian" w:hAnsiTheme="minorHAnsi" w:cstheme="minorHAnsi"/>
          <w:sz w:val="21"/>
          <w:szCs w:val="22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4E2A29">
        <w:rPr>
          <w:rFonts w:ascii="Heiti TC Medium" w:eastAsia="Heiti TC Medium" w:hAnsi="Heiti TC Medium" w:hint="eastAsia"/>
        </w:rPr>
        <w:t xml:space="preserve"> </w:t>
      </w:r>
      <w:r w:rsidR="00A049AB">
        <w:rPr>
          <w:rFonts w:ascii="Heiti TC Medium" w:eastAsia="Heiti TC Medium" w:hAnsi="Heiti TC Medium" w:hint="eastAsia"/>
        </w:rPr>
        <w:t xml:space="preserve">六 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</w:rPr>
        <w:t>读《民数记》</w:t>
      </w:r>
      <w:r w:rsidR="008242E6">
        <w:rPr>
          <w:rFonts w:asciiTheme="minorHAnsi" w:eastAsia="DengXian" w:hAnsiTheme="minorHAnsi" w:cstheme="minorHAnsi"/>
        </w:rPr>
        <w:t>1</w:t>
      </w:r>
      <w:r w:rsidR="00A32C64">
        <w:rPr>
          <w:rFonts w:asciiTheme="minorHAnsi" w:eastAsia="DengXian" w:hAnsiTheme="minorHAnsi" w:cstheme="minorHAnsi"/>
        </w:rPr>
        <w:t>1</w:t>
      </w:r>
      <w:r w:rsidR="008242E6">
        <w:rPr>
          <w:rFonts w:asciiTheme="minorHAnsi" w:eastAsia="DengXian" w:hAnsiTheme="minorHAnsi" w:cstheme="minorHAnsi"/>
        </w:rPr>
        <w:t>:</w:t>
      </w:r>
      <w:r w:rsidR="00FF058A" w:rsidRPr="00C6689D">
        <w:rPr>
          <w:rFonts w:asciiTheme="minorHAnsi" w:eastAsia="DengXian" w:hAnsiTheme="minorHAnsi" w:cstheme="minorHAnsi"/>
        </w:rPr>
        <w:t>1</w:t>
      </w:r>
      <w:r w:rsidR="00A049AB" w:rsidRPr="00C6689D">
        <w:rPr>
          <w:rFonts w:asciiTheme="minorHAnsi" w:eastAsia="DengXian" w:hAnsiTheme="minorHAnsi" w:cstheme="minorHAnsi"/>
        </w:rPr>
        <w:t>-</w:t>
      </w:r>
      <w:r w:rsidR="00E85482">
        <w:rPr>
          <w:rFonts w:asciiTheme="minorHAnsi" w:eastAsia="DengXian" w:hAnsiTheme="minorHAnsi" w:cstheme="minorHAnsi"/>
        </w:rPr>
        <w:t>3</w:t>
      </w:r>
      <w:r w:rsidR="00E85482">
        <w:rPr>
          <w:rFonts w:asciiTheme="minorHAnsi" w:eastAsia="DengXian" w:hAnsiTheme="minorHAnsi" w:cstheme="minorHAnsi" w:hint="eastAsia"/>
        </w:rPr>
        <w:t>他备拉</w:t>
      </w:r>
    </w:p>
    <w:p w14:paraId="1ABB3138" w14:textId="45F01C20" w:rsidR="0003755D" w:rsidRPr="00C0523A" w:rsidRDefault="00F23041" w:rsidP="001743E5">
      <w:pPr>
        <w:pStyle w:val="Heading1"/>
        <w:tabs>
          <w:tab w:val="clear" w:pos="720"/>
        </w:tabs>
        <w:spacing w:line="216" w:lineRule="auto"/>
        <w:ind w:left="425" w:hanging="425"/>
        <w:rPr>
          <w:rFonts w:ascii="STKaiti" w:eastAsia="STKaiti" w:hAnsi="STKaiti"/>
          <w:sz w:val="24"/>
          <w:szCs w:val="28"/>
        </w:rPr>
      </w:pPr>
      <w:r w:rsidRPr="00F23041">
        <w:rPr>
          <w:rFonts w:asciiTheme="minorHAnsi" w:eastAsia="STKaiti" w:hAnsiTheme="minorHAnsi" w:cstheme="minorHAnsi"/>
          <w:sz w:val="24"/>
          <w:szCs w:val="28"/>
        </w:rPr>
        <w:t>(a)</w:t>
      </w:r>
      <w:r w:rsidR="00485BF1">
        <w:rPr>
          <w:rFonts w:asciiTheme="minorHAnsi" w:eastAsia="STKaiti" w:hAnsiTheme="minorHAnsi" w:cstheme="minorHAnsi"/>
          <w:sz w:val="24"/>
          <w:szCs w:val="28"/>
        </w:rPr>
        <w:t xml:space="preserve"> </w:t>
      </w:r>
      <w:r w:rsidR="00A32C64">
        <w:rPr>
          <w:rFonts w:asciiTheme="minorHAnsi" w:eastAsia="STKaiti" w:hAnsiTheme="minorHAnsi" w:cstheme="minorHAnsi" w:hint="eastAsia"/>
          <w:sz w:val="24"/>
          <w:szCs w:val="28"/>
        </w:rPr>
        <w:t>在他备拉，百姓做了什么事惹神的怒气</w:t>
      </w:r>
      <w:r>
        <w:rPr>
          <w:rFonts w:ascii="STKaiti" w:eastAsia="STKaiti" w:hAnsi="STKaiti" w:hint="eastAsia"/>
          <w:sz w:val="24"/>
          <w:szCs w:val="28"/>
        </w:rPr>
        <w:t>？</w:t>
      </w:r>
      <w:r w:rsidR="00671603">
        <w:rPr>
          <w:rFonts w:ascii="STKaiti" w:eastAsia="STKaiti" w:hAnsi="STKaiti" w:hint="eastAsia"/>
          <w:sz w:val="24"/>
          <w:szCs w:val="28"/>
        </w:rPr>
        <w:t>你认为他们为什么这么做？</w:t>
      </w:r>
    </w:p>
    <w:p w14:paraId="79903365" w14:textId="77777777" w:rsidR="00816770" w:rsidRPr="00032506" w:rsidRDefault="00816770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B3FC5B2" w14:textId="77777777" w:rsidR="007040CB" w:rsidRPr="00032506" w:rsidRDefault="007040CB" w:rsidP="007040C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88FEE98" w14:textId="77777777" w:rsidR="007040CB" w:rsidRPr="00032506" w:rsidRDefault="007040CB" w:rsidP="007040C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C10AA92" w14:textId="77777777" w:rsidR="00816770" w:rsidRPr="00032506" w:rsidRDefault="00816770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2477D3" w14:textId="4B149752" w:rsidR="00F23041" w:rsidRPr="00C0523A" w:rsidRDefault="00F23041" w:rsidP="00F23041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STKaiti" w:eastAsia="STKaiti" w:hAnsi="STKaiti"/>
          <w:sz w:val="24"/>
          <w:szCs w:val="28"/>
        </w:rPr>
      </w:pPr>
      <w:r w:rsidRPr="00F23041">
        <w:rPr>
          <w:rFonts w:asciiTheme="minorHAnsi" w:eastAsia="STKaiti" w:hAnsiTheme="minorHAnsi" w:cstheme="minorHAnsi"/>
          <w:sz w:val="24"/>
          <w:szCs w:val="28"/>
        </w:rPr>
        <w:t>(</w:t>
      </w:r>
      <w:r>
        <w:rPr>
          <w:rFonts w:asciiTheme="minorHAnsi" w:eastAsia="STKaiti" w:hAnsiTheme="minorHAnsi" w:cstheme="minorHAnsi"/>
          <w:sz w:val="24"/>
          <w:szCs w:val="28"/>
        </w:rPr>
        <w:t>b</w:t>
      </w:r>
      <w:r w:rsidRPr="00F23041">
        <w:rPr>
          <w:rFonts w:asciiTheme="minorHAnsi" w:eastAsia="STKaiti" w:hAnsiTheme="minorHAnsi" w:cstheme="minorHAnsi"/>
          <w:sz w:val="24"/>
          <w:szCs w:val="28"/>
        </w:rPr>
        <w:t>)</w:t>
      </w:r>
      <w:r>
        <w:rPr>
          <w:rFonts w:ascii="STKaiti" w:eastAsia="STKaiti" w:hAnsi="STKaiti"/>
          <w:sz w:val="24"/>
          <w:szCs w:val="28"/>
        </w:rPr>
        <w:t xml:space="preserve"> </w:t>
      </w:r>
      <w:r w:rsidR="004E2A29">
        <w:rPr>
          <w:rFonts w:ascii="STKaiti" w:eastAsia="STKaiti" w:hAnsi="STKaiti" w:hint="eastAsia"/>
          <w:sz w:val="24"/>
          <w:szCs w:val="28"/>
        </w:rPr>
        <w:t>神如何刑罚他们？这场灾殃如何停止？</w:t>
      </w:r>
    </w:p>
    <w:p w14:paraId="0FC58A34" w14:textId="77777777" w:rsidR="004E2A29" w:rsidRDefault="004E2A29" w:rsidP="004E2A2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2853AA69" w14:textId="77777777" w:rsidR="004E2A29" w:rsidRDefault="004E2A29" w:rsidP="004E2A2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4C157D9E" w14:textId="77777777" w:rsidR="00F23041" w:rsidRDefault="00F23041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3811F97D" w14:textId="77777777" w:rsidR="00F23041" w:rsidRDefault="00F23041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79A0D73E" w14:textId="1240DF6E" w:rsidR="00671603" w:rsidRPr="00C0523A" w:rsidRDefault="00671603" w:rsidP="00671603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STKaiti" w:eastAsia="STKaiti" w:hAnsi="STKaiti"/>
          <w:sz w:val="24"/>
          <w:szCs w:val="28"/>
        </w:rPr>
      </w:pPr>
      <w:r w:rsidRPr="00F23041">
        <w:rPr>
          <w:rFonts w:asciiTheme="minorHAnsi" w:eastAsia="STKaiti" w:hAnsiTheme="minorHAnsi" w:cstheme="minorHAnsi"/>
          <w:sz w:val="24"/>
          <w:szCs w:val="28"/>
        </w:rPr>
        <w:t>(</w:t>
      </w:r>
      <w:r>
        <w:rPr>
          <w:rFonts w:asciiTheme="minorHAnsi" w:eastAsia="STKaiti" w:hAnsiTheme="minorHAnsi" w:cstheme="minorHAnsi"/>
          <w:sz w:val="24"/>
          <w:szCs w:val="28"/>
        </w:rPr>
        <w:t>c</w:t>
      </w:r>
      <w:r w:rsidRPr="00F23041">
        <w:rPr>
          <w:rFonts w:asciiTheme="minorHAnsi" w:eastAsia="STKaiti" w:hAnsiTheme="minorHAnsi" w:cstheme="minorHAnsi"/>
          <w:sz w:val="24"/>
          <w:szCs w:val="28"/>
        </w:rPr>
        <w:t>)</w:t>
      </w:r>
      <w:r>
        <w:rPr>
          <w:rFonts w:ascii="STKaiti" w:eastAsia="STKaiti" w:hAnsi="STKaiti"/>
          <w:sz w:val="24"/>
          <w:szCs w:val="28"/>
        </w:rPr>
        <w:t xml:space="preserve"> </w:t>
      </w:r>
      <w:r>
        <w:rPr>
          <w:rFonts w:ascii="STKaiti" w:eastAsia="STKaiti" w:hAnsi="STKaiti" w:hint="eastAsia"/>
          <w:sz w:val="24"/>
          <w:szCs w:val="28"/>
        </w:rPr>
        <w:t>请分享一件你从这段经文学习到的关于</w:t>
      </w:r>
      <w:r w:rsidRPr="007040CB">
        <w:rPr>
          <w:rFonts w:ascii="STKaiti" w:eastAsia="STKaiti" w:hAnsi="STKaiti" w:hint="eastAsia"/>
          <w:sz w:val="24"/>
          <w:szCs w:val="28"/>
          <w:u w:val="single"/>
        </w:rPr>
        <w:t>发怨言</w:t>
      </w:r>
      <w:r>
        <w:rPr>
          <w:rFonts w:ascii="STKaiti" w:eastAsia="STKaiti" w:hAnsi="STKaiti" w:hint="eastAsia"/>
          <w:sz w:val="24"/>
          <w:szCs w:val="28"/>
        </w:rPr>
        <w:t>的功课。</w:t>
      </w:r>
    </w:p>
    <w:p w14:paraId="2A6E601C" w14:textId="77777777" w:rsidR="00671603" w:rsidRDefault="00671603" w:rsidP="0067160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6769CBF1" w14:textId="77777777" w:rsidR="00671603" w:rsidRDefault="00671603" w:rsidP="0067160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60C1B81D" w14:textId="77777777" w:rsidR="00671603" w:rsidRDefault="00671603" w:rsidP="0067160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02C10908" w14:textId="77777777" w:rsidR="00671603" w:rsidRDefault="00671603" w:rsidP="0067160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108979E8" w14:textId="34C10826" w:rsidR="004E2A29" w:rsidRPr="00C0523A" w:rsidRDefault="004E2A29" w:rsidP="004E2A29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STKaiti" w:eastAsia="STKaiti" w:hAnsi="STKaiti"/>
          <w:sz w:val="24"/>
          <w:szCs w:val="28"/>
        </w:rPr>
      </w:pPr>
      <w:r w:rsidRPr="00F23041">
        <w:rPr>
          <w:rFonts w:asciiTheme="minorHAnsi" w:eastAsia="STKaiti" w:hAnsiTheme="minorHAnsi" w:cstheme="minorHAnsi"/>
          <w:sz w:val="24"/>
          <w:szCs w:val="28"/>
        </w:rPr>
        <w:t>(</w:t>
      </w:r>
      <w:r w:rsidR="00671603">
        <w:rPr>
          <w:rFonts w:asciiTheme="minorHAnsi" w:eastAsia="STKaiti" w:hAnsiTheme="minorHAnsi" w:cstheme="minorHAnsi"/>
          <w:sz w:val="24"/>
          <w:szCs w:val="28"/>
        </w:rPr>
        <w:t>d</w:t>
      </w:r>
      <w:r w:rsidRPr="00F23041">
        <w:rPr>
          <w:rFonts w:asciiTheme="minorHAnsi" w:eastAsia="STKaiti" w:hAnsiTheme="minorHAnsi" w:cstheme="minorHAnsi" w:hint="eastAsia"/>
          <w:sz w:val="24"/>
          <w:szCs w:val="28"/>
        </w:rPr>
        <w:t>)</w:t>
      </w:r>
      <w:r>
        <w:rPr>
          <w:rFonts w:ascii="STKaiti" w:eastAsia="STKaiti" w:hAnsi="STKaiti"/>
          <w:sz w:val="24"/>
          <w:szCs w:val="28"/>
        </w:rPr>
        <w:t xml:space="preserve"> </w:t>
      </w:r>
      <w:r w:rsidR="00D675B5">
        <w:rPr>
          <w:rFonts w:ascii="STKaiti" w:eastAsia="STKaiti" w:hAnsi="STKaiti" w:hint="eastAsia"/>
          <w:sz w:val="24"/>
          <w:szCs w:val="28"/>
        </w:rPr>
        <w:t>你从这里看见神的什么属性？请写一个祷告赞美神。</w:t>
      </w:r>
    </w:p>
    <w:p w14:paraId="05167B39" w14:textId="77777777" w:rsidR="004E2A29" w:rsidRDefault="004E2A29" w:rsidP="004E2A2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4A81E730" w14:textId="77777777" w:rsidR="004E2A29" w:rsidRDefault="004E2A29" w:rsidP="004E2A2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19C5825C" w14:textId="77777777" w:rsidR="00D675B5" w:rsidRDefault="00D675B5" w:rsidP="00D675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4926BCE4" w14:textId="77777777" w:rsidR="00D675B5" w:rsidRDefault="00D675B5" w:rsidP="00D675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748F0017" w14:textId="77777777" w:rsidR="004E2A29" w:rsidRDefault="004E2A29" w:rsidP="004E2A2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2D036286" w14:textId="77777777" w:rsidR="004E2A29" w:rsidRDefault="004E2A29" w:rsidP="004E2A2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1C1E4C43" w14:textId="2E1246AD" w:rsidR="00F23041" w:rsidRPr="00032506" w:rsidRDefault="00F23041" w:rsidP="00180214">
      <w:pPr>
        <w:ind w:left="425"/>
        <w:rPr>
          <w:rFonts w:ascii="Kaiti TC" w:eastAsia="Kaiti TC" w:hAnsi="Kaiti TC"/>
          <w:color w:val="BFBFBF"/>
          <w:lang w:val="en-GB"/>
        </w:rPr>
      </w:pPr>
    </w:p>
    <w:sectPr w:rsidR="00F23041" w:rsidRPr="00032506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﷽﷽﷽﷽﷽﷽﷽﷽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﷽﷽﷽﷽﷽﷽﷽﷽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43E5"/>
    <w:rsid w:val="00174696"/>
    <w:rsid w:val="00176497"/>
    <w:rsid w:val="00180214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A1AB6"/>
    <w:rsid w:val="001A25B0"/>
    <w:rsid w:val="001A60F2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7937"/>
    <w:rsid w:val="001D01D0"/>
    <w:rsid w:val="001D1BE2"/>
    <w:rsid w:val="001D291D"/>
    <w:rsid w:val="001D44FC"/>
    <w:rsid w:val="001D474C"/>
    <w:rsid w:val="001D49DE"/>
    <w:rsid w:val="001E0441"/>
    <w:rsid w:val="001E04C5"/>
    <w:rsid w:val="001E164C"/>
    <w:rsid w:val="001E17BF"/>
    <w:rsid w:val="001E24B0"/>
    <w:rsid w:val="001E2CAF"/>
    <w:rsid w:val="001E34D5"/>
    <w:rsid w:val="001E44E9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2337"/>
    <w:rsid w:val="002C3F30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5360"/>
    <w:rsid w:val="0030682C"/>
    <w:rsid w:val="003068FE"/>
    <w:rsid w:val="00310146"/>
    <w:rsid w:val="00310330"/>
    <w:rsid w:val="00312EAC"/>
    <w:rsid w:val="0031364D"/>
    <w:rsid w:val="00313867"/>
    <w:rsid w:val="0031392B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56E"/>
    <w:rsid w:val="00404728"/>
    <w:rsid w:val="004076A4"/>
    <w:rsid w:val="00407DBD"/>
    <w:rsid w:val="004108D3"/>
    <w:rsid w:val="00410DFF"/>
    <w:rsid w:val="00413B1C"/>
    <w:rsid w:val="00413BA0"/>
    <w:rsid w:val="00414F6B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40922"/>
    <w:rsid w:val="00444A32"/>
    <w:rsid w:val="00445CD0"/>
    <w:rsid w:val="004461A0"/>
    <w:rsid w:val="0044744B"/>
    <w:rsid w:val="0045140D"/>
    <w:rsid w:val="004543E7"/>
    <w:rsid w:val="00457013"/>
    <w:rsid w:val="00460586"/>
    <w:rsid w:val="00464648"/>
    <w:rsid w:val="004652EC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CAD"/>
    <w:rsid w:val="004A52B6"/>
    <w:rsid w:val="004A550F"/>
    <w:rsid w:val="004A564D"/>
    <w:rsid w:val="004A629A"/>
    <w:rsid w:val="004A6446"/>
    <w:rsid w:val="004A7514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3FE3"/>
    <w:rsid w:val="006C43B7"/>
    <w:rsid w:val="006C6D67"/>
    <w:rsid w:val="006D0787"/>
    <w:rsid w:val="006D1805"/>
    <w:rsid w:val="006D2734"/>
    <w:rsid w:val="006D28EB"/>
    <w:rsid w:val="006D2EB4"/>
    <w:rsid w:val="006D4585"/>
    <w:rsid w:val="006D5396"/>
    <w:rsid w:val="006D7288"/>
    <w:rsid w:val="006D752D"/>
    <w:rsid w:val="006D7C38"/>
    <w:rsid w:val="006E2E2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53BB"/>
    <w:rsid w:val="008E1AA7"/>
    <w:rsid w:val="008E240E"/>
    <w:rsid w:val="008E3285"/>
    <w:rsid w:val="008E55C3"/>
    <w:rsid w:val="008E58FD"/>
    <w:rsid w:val="008E6764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10382"/>
    <w:rsid w:val="00910A7F"/>
    <w:rsid w:val="00912C19"/>
    <w:rsid w:val="00913761"/>
    <w:rsid w:val="009149FC"/>
    <w:rsid w:val="00914C30"/>
    <w:rsid w:val="00917F7C"/>
    <w:rsid w:val="00921A0D"/>
    <w:rsid w:val="00923E34"/>
    <w:rsid w:val="00924EAC"/>
    <w:rsid w:val="0092599F"/>
    <w:rsid w:val="00926F5D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4439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E0194"/>
    <w:rsid w:val="009E08CE"/>
    <w:rsid w:val="009E1BB9"/>
    <w:rsid w:val="009E4F41"/>
    <w:rsid w:val="009E5FA9"/>
    <w:rsid w:val="009E6147"/>
    <w:rsid w:val="009F027A"/>
    <w:rsid w:val="009F0625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C5B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430"/>
    <w:rsid w:val="00A47D3E"/>
    <w:rsid w:val="00A52ED3"/>
    <w:rsid w:val="00A52F71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372B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484E"/>
    <w:rsid w:val="00B94B10"/>
    <w:rsid w:val="00B96795"/>
    <w:rsid w:val="00B96EEA"/>
    <w:rsid w:val="00B96F9C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3314"/>
    <w:rsid w:val="00C274D1"/>
    <w:rsid w:val="00C311F7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DA9"/>
    <w:rsid w:val="00CD6991"/>
    <w:rsid w:val="00CD6E36"/>
    <w:rsid w:val="00CD745F"/>
    <w:rsid w:val="00CD788E"/>
    <w:rsid w:val="00CE0699"/>
    <w:rsid w:val="00CE26D5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5006"/>
    <w:rsid w:val="00D35775"/>
    <w:rsid w:val="00D35D72"/>
    <w:rsid w:val="00D37AE5"/>
    <w:rsid w:val="00D37E5D"/>
    <w:rsid w:val="00D445A6"/>
    <w:rsid w:val="00D4690D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A04"/>
    <w:rsid w:val="00D73F8C"/>
    <w:rsid w:val="00D74B46"/>
    <w:rsid w:val="00D74C61"/>
    <w:rsid w:val="00D7654A"/>
    <w:rsid w:val="00D7671A"/>
    <w:rsid w:val="00D7762D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287B"/>
    <w:rsid w:val="00F048D2"/>
    <w:rsid w:val="00F04B79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287E"/>
    <w:rsid w:val="00F431E7"/>
    <w:rsid w:val="00F4414C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3FD"/>
    <w:rsid w:val="00F71708"/>
    <w:rsid w:val="00F71B5C"/>
    <w:rsid w:val="00F725A9"/>
    <w:rsid w:val="00F72825"/>
    <w:rsid w:val="00F735D9"/>
    <w:rsid w:val="00F7376F"/>
    <w:rsid w:val="00F73D6F"/>
    <w:rsid w:val="00F76BB1"/>
    <w:rsid w:val="00F77568"/>
    <w:rsid w:val="00F81500"/>
    <w:rsid w:val="00F81858"/>
    <w:rsid w:val="00F81BF1"/>
    <w:rsid w:val="00F84316"/>
    <w:rsid w:val="00F8467E"/>
    <w:rsid w:val="00F8578B"/>
    <w:rsid w:val="00F86D4D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483</Words>
  <Characters>4421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12</cp:revision>
  <cp:lastPrinted>2021-09-14T02:23:00Z</cp:lastPrinted>
  <dcterms:created xsi:type="dcterms:W3CDTF">2021-08-30T12:38:00Z</dcterms:created>
  <dcterms:modified xsi:type="dcterms:W3CDTF">2021-09-14T02:23:00Z</dcterms:modified>
</cp:coreProperties>
</file>